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354A41F1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714B1">
        <w:rPr>
          <w:b/>
          <w:bCs/>
          <w:color w:val="2F5496" w:themeColor="accent5" w:themeShade="BF"/>
        </w:rPr>
        <w:t>1</w:t>
      </w:r>
      <w:r w:rsidR="009F7072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U18 XHIROJA </w:t>
      </w:r>
      <w:r w:rsidR="00F17C43">
        <w:rPr>
          <w:b/>
          <w:bCs/>
          <w:color w:val="2F5496" w:themeColor="accent5" w:themeShade="BF"/>
        </w:rPr>
        <w:t>X</w:t>
      </w:r>
      <w:r w:rsidR="009D7EC2">
        <w:rPr>
          <w:b/>
          <w:bCs/>
          <w:color w:val="2F5496" w:themeColor="accent5" w:themeShade="BF"/>
        </w:rPr>
        <w:t>I</w:t>
      </w:r>
      <w:r w:rsidR="009F7072">
        <w:rPr>
          <w:b/>
          <w:bCs/>
          <w:color w:val="2F5496" w:themeColor="accent5" w:themeShade="BF"/>
        </w:rPr>
        <w:t>I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6C78C5E2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F17C43">
        <w:rPr>
          <w:color w:val="2F5496" w:themeColor="accent5" w:themeShade="BF"/>
        </w:rPr>
        <w:t>X</w:t>
      </w:r>
      <w:r w:rsidR="009F7072">
        <w:rPr>
          <w:color w:val="2F5496" w:themeColor="accent5" w:themeShade="BF"/>
        </w:rPr>
        <w:t>I</w:t>
      </w:r>
      <w:r w:rsidR="009D7EC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(M)  e zhvilluar me </w:t>
      </w:r>
      <w:r w:rsidR="009F7072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9D7EC2">
        <w:rPr>
          <w:color w:val="2F5496" w:themeColor="accent5" w:themeShade="BF"/>
        </w:rPr>
        <w:t>1</w:t>
      </w:r>
      <w:r w:rsidR="009F7072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A714B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5CF3A5EF" w14:textId="2A2683A4" w:rsidR="00AA0179" w:rsidRDefault="009F7072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DRITA                                               0 – 20 </w:t>
      </w:r>
    </w:p>
    <w:bookmarkEnd w:id="0"/>
    <w:p w14:paraId="4FA81435" w14:textId="22CBE2BD" w:rsidR="008E08CF" w:rsidRDefault="009F7072" w:rsidP="008E08CF">
      <w:pPr>
        <w:jc w:val="both"/>
        <w:rPr>
          <w:color w:val="2F5496" w:themeColor="accent5" w:themeShade="BF"/>
        </w:rPr>
      </w:pPr>
      <w:r w:rsidRPr="009F7072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23C8FF19" w14:textId="77777777" w:rsidR="009F7072" w:rsidRDefault="009F7072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736711BA" w:rsidR="008E08CF" w:rsidRDefault="009F7072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PROTON CABLE                            77 – 59 </w:t>
      </w:r>
    </w:p>
    <w:p w14:paraId="35525934" w14:textId="2EA0876A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4766B">
        <w:rPr>
          <w:color w:val="2F5496" w:themeColor="accent5" w:themeShade="BF"/>
        </w:rPr>
        <w:t xml:space="preserve"> </w:t>
      </w:r>
      <w:r w:rsidR="009F7072">
        <w:rPr>
          <w:color w:val="2F5496" w:themeColor="accent5" w:themeShade="BF"/>
        </w:rPr>
        <w:t xml:space="preserve">Ensar Muriqi </w:t>
      </w:r>
    </w:p>
    <w:p w14:paraId="3334EA25" w14:textId="01F1FEB2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777FD">
        <w:rPr>
          <w:color w:val="2F5496" w:themeColor="accent5" w:themeShade="BF"/>
        </w:rPr>
        <w:t xml:space="preserve"> </w:t>
      </w:r>
      <w:r w:rsidR="002A6129">
        <w:rPr>
          <w:color w:val="2F5496" w:themeColor="accent5" w:themeShade="BF"/>
        </w:rPr>
        <w:t>A</w:t>
      </w:r>
      <w:r w:rsidR="009D7EC2">
        <w:rPr>
          <w:color w:val="2F5496" w:themeColor="accent5" w:themeShade="BF"/>
        </w:rPr>
        <w:t>ndi Bytyqi</w:t>
      </w:r>
    </w:p>
    <w:p w14:paraId="10076782" w14:textId="01B150D3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</w:t>
      </w:r>
      <w:r w:rsidR="009F7072">
        <w:rPr>
          <w:color w:val="2F5496" w:themeColor="accent5" w:themeShade="BF"/>
        </w:rPr>
        <w:t xml:space="preserve">Defrim Mullaliu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5F4D7D83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63CBC">
        <w:rPr>
          <w:color w:val="2F5496" w:themeColor="accent5" w:themeShade="BF"/>
        </w:rPr>
        <w:t xml:space="preserve">, </w:t>
      </w:r>
    </w:p>
    <w:p w14:paraId="11D01E97" w14:textId="08638195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4FB6C4C" w14:textId="78338780" w:rsidR="009B4DCE" w:rsidRDefault="009F7072" w:rsidP="009B4DC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KEKU                                       78 – 65 </w:t>
      </w:r>
    </w:p>
    <w:p w14:paraId="5C766627" w14:textId="7AB61F5F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F7072">
        <w:rPr>
          <w:color w:val="2F5496" w:themeColor="accent5" w:themeShade="BF"/>
        </w:rPr>
        <w:t xml:space="preserve">Drin Skenderi </w:t>
      </w:r>
    </w:p>
    <w:p w14:paraId="4539D3C0" w14:textId="453E72AE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F7072">
        <w:rPr>
          <w:color w:val="2F5496" w:themeColor="accent5" w:themeShade="BF"/>
        </w:rPr>
        <w:t xml:space="preserve"> Semi Bervenik </w:t>
      </w:r>
    </w:p>
    <w:p w14:paraId="567D4C5C" w14:textId="2190308F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572CE">
        <w:rPr>
          <w:color w:val="2F5496" w:themeColor="accent5" w:themeShade="BF"/>
        </w:rPr>
        <w:t xml:space="preserve"> </w:t>
      </w:r>
      <w:r w:rsidR="009F7072">
        <w:rPr>
          <w:color w:val="2F5496" w:themeColor="accent5" w:themeShade="BF"/>
        </w:rPr>
        <w:t xml:space="preserve">Leonard Hasani </w:t>
      </w:r>
      <w:r w:rsidR="009D7EC2">
        <w:rPr>
          <w:color w:val="2F5496" w:themeColor="accent5" w:themeShade="BF"/>
        </w:rPr>
        <w:t xml:space="preserve">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E2839B0" w14:textId="25325BC2" w:rsidR="00B4766B" w:rsidRDefault="009B4DCE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F17C43">
        <w:rPr>
          <w:color w:val="2F5496" w:themeColor="accent5" w:themeShade="BF"/>
        </w:rPr>
        <w:t xml:space="preserve"> </w:t>
      </w:r>
    </w:p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5D25B77B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182B86F9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C2912C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0BC15171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9D7EC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A87084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F0539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938E" w14:textId="77777777" w:rsidR="00676159" w:rsidRDefault="00676159" w:rsidP="00D74E13">
      <w:r>
        <w:separator/>
      </w:r>
    </w:p>
  </w:endnote>
  <w:endnote w:type="continuationSeparator" w:id="0">
    <w:p w14:paraId="6FD34CF0" w14:textId="77777777" w:rsidR="00676159" w:rsidRDefault="0067615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99B" w14:textId="77777777" w:rsidR="00676159" w:rsidRDefault="00676159" w:rsidP="00D74E13">
      <w:r>
        <w:separator/>
      </w:r>
    </w:p>
  </w:footnote>
  <w:footnote w:type="continuationSeparator" w:id="0">
    <w:p w14:paraId="65662924" w14:textId="77777777" w:rsidR="00676159" w:rsidRDefault="0067615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214F74"/>
    <w:rsid w:val="00242C6E"/>
    <w:rsid w:val="00266054"/>
    <w:rsid w:val="00282ACE"/>
    <w:rsid w:val="002A6129"/>
    <w:rsid w:val="002A63CF"/>
    <w:rsid w:val="002E0437"/>
    <w:rsid w:val="002E74BC"/>
    <w:rsid w:val="002F0539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4796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76159"/>
    <w:rsid w:val="00695A71"/>
    <w:rsid w:val="00696C67"/>
    <w:rsid w:val="006A1D85"/>
    <w:rsid w:val="00724077"/>
    <w:rsid w:val="00726904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F3D47"/>
    <w:rsid w:val="009F47C3"/>
    <w:rsid w:val="009F649D"/>
    <w:rsid w:val="009F7072"/>
    <w:rsid w:val="00A43E08"/>
    <w:rsid w:val="00A5497E"/>
    <w:rsid w:val="00A6184F"/>
    <w:rsid w:val="00A71117"/>
    <w:rsid w:val="00A714B1"/>
    <w:rsid w:val="00A77563"/>
    <w:rsid w:val="00A86EED"/>
    <w:rsid w:val="00A87084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6601E"/>
    <w:rsid w:val="00EA43DF"/>
    <w:rsid w:val="00EC1907"/>
    <w:rsid w:val="00EC1E52"/>
    <w:rsid w:val="00EC3F6B"/>
    <w:rsid w:val="00EC511B"/>
    <w:rsid w:val="00EC6488"/>
    <w:rsid w:val="00ED4FBE"/>
    <w:rsid w:val="00EF2005"/>
    <w:rsid w:val="00F17C43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82</cp:revision>
  <cp:lastPrinted>2024-03-14T07:58:00Z</cp:lastPrinted>
  <dcterms:created xsi:type="dcterms:W3CDTF">2022-10-10T12:51:00Z</dcterms:created>
  <dcterms:modified xsi:type="dcterms:W3CDTF">2024-03-18T11:27:00Z</dcterms:modified>
</cp:coreProperties>
</file>